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580" w14:textId="446E315F" w:rsidR="00915809" w:rsidRPr="005C00E6" w:rsidRDefault="007813E6" w:rsidP="00915809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C00E6">
        <w:rPr>
          <w:rFonts w:asciiTheme="minorHAnsi" w:hAnsiTheme="minorHAnsi" w:cstheme="minorHAnsi"/>
          <w:b/>
          <w:bCs/>
          <w:u w:val="single"/>
        </w:rPr>
        <w:t>Arbeitsblatt – Bestimmung der Elektronenmasse</w:t>
      </w:r>
    </w:p>
    <w:p w14:paraId="52E62110" w14:textId="7ABE76B9" w:rsidR="00915809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459F029B" wp14:editId="3BB7FF38">
            <wp:simplePos x="0" y="0"/>
            <wp:positionH relativeFrom="column">
              <wp:posOffset>0</wp:posOffset>
            </wp:positionH>
            <wp:positionV relativeFrom="paragraph">
              <wp:posOffset>635121</wp:posOffset>
            </wp:positionV>
            <wp:extent cx="5760720" cy="232410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09" w:rsidRPr="005C00E6">
        <w:rPr>
          <w:rFonts w:asciiTheme="minorHAnsi" w:hAnsiTheme="minorHAnsi" w:cstheme="minorHAnsi"/>
        </w:rPr>
        <w:t xml:space="preserve">Beim </w:t>
      </w:r>
      <w:r w:rsidR="00915809" w:rsidRPr="005C00E6">
        <w:rPr>
          <w:rFonts w:asciiTheme="minorHAnsi" w:eastAsia="Arial" w:hAnsiTheme="minorHAnsi" w:cstheme="minorHAnsi"/>
          <w:color w:val="000000"/>
        </w:rPr>
        <w:t xml:space="preserve">Experiment „Fadenstrahlrohr mit Helmholtz-Spulen (Bestimmung von e/m)“ haben wir festgestellt, dass ein geladenes Teilchen, das senkrecht in ein homogenes Magnetfeld eingeschossen wird eine Kreisbahn durchläuft (siehe Abbildungen).  </w:t>
      </w:r>
    </w:p>
    <w:p w14:paraId="591D5140" w14:textId="6B3F39B0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</w:p>
    <w:p w14:paraId="54BD53C8" w14:textId="472C0A0C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 xml:space="preserve">Folgende Werte haben wir gemessen: </w:t>
      </w:r>
    </w:p>
    <w:p w14:paraId="7F8A3709" w14:textId="23C443EF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>B (bei einer Stromstärke von 1 Ampere in den Helmholtzspulen): ___________________</w:t>
      </w:r>
    </w:p>
    <w:p w14:paraId="3B6EEC16" w14:textId="0F5AD809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>U (Beschleunigungsspannung): ______________</w:t>
      </w:r>
    </w:p>
    <w:p w14:paraId="2B1E79F5" w14:textId="4F47F18C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>d (Durchmesser des Elektronenrings): ______________</w:t>
      </w:r>
    </w:p>
    <w:p w14:paraId="160A6ED0" w14:textId="77064694" w:rsidR="005C00E6" w:rsidRPr="005C00E6" w:rsidRDefault="005C00E6" w:rsidP="00915809">
      <w:pPr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>r (Radius des Elektronenrings): _______________</w:t>
      </w:r>
    </w:p>
    <w:p w14:paraId="618F3A2D" w14:textId="0D57C21C" w:rsidR="00915809" w:rsidRPr="005C00E6" w:rsidRDefault="00915809" w:rsidP="00915809">
      <w:pPr>
        <w:jc w:val="both"/>
        <w:rPr>
          <w:rFonts w:asciiTheme="minorHAnsi" w:hAnsiTheme="minorHAnsi" w:cstheme="minorHAnsi"/>
        </w:rPr>
      </w:pPr>
    </w:p>
    <w:p w14:paraId="03D6064F" w14:textId="74A7959F" w:rsidR="00915809" w:rsidRPr="005C00E6" w:rsidRDefault="005C00E6" w:rsidP="00915809">
      <w:pPr>
        <w:spacing w:line="340" w:lineRule="exact"/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</w:rPr>
        <w:t xml:space="preserve">Mithilfe der Formel kann man nun e/m berechnen: </w:t>
      </w:r>
    </w:p>
    <w:p w14:paraId="44BCB0D5" w14:textId="75B27C7E" w:rsidR="00915809" w:rsidRPr="005C00E6" w:rsidRDefault="005C00E6" w:rsidP="00915809">
      <w:pPr>
        <w:spacing w:line="340" w:lineRule="exact"/>
        <w:jc w:val="both"/>
        <w:rPr>
          <w:rFonts w:asciiTheme="minorHAnsi" w:hAnsiTheme="minorHAnsi" w:cstheme="minorHAnsi"/>
          <w:b/>
          <w:bCs/>
        </w:rPr>
      </w:pPr>
      <w:r w:rsidRPr="005C00E6"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6540478D" wp14:editId="02A4E828">
            <wp:simplePos x="0" y="0"/>
            <wp:positionH relativeFrom="column">
              <wp:posOffset>2109470</wp:posOffset>
            </wp:positionH>
            <wp:positionV relativeFrom="paragraph">
              <wp:posOffset>90572</wp:posOffset>
            </wp:positionV>
            <wp:extent cx="1429385" cy="58864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8B4B2" w14:textId="0B6AF6A4" w:rsidR="00915809" w:rsidRPr="005C00E6" w:rsidRDefault="00915809" w:rsidP="00915809">
      <w:pPr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21849639" w14:textId="7683CC5B" w:rsidR="005C00E6" w:rsidRPr="005C00E6" w:rsidRDefault="005C00E6" w:rsidP="00915809">
      <w:pPr>
        <w:spacing w:line="340" w:lineRule="exact"/>
        <w:jc w:val="both"/>
        <w:rPr>
          <w:rFonts w:asciiTheme="minorHAnsi" w:hAnsiTheme="minorHAnsi" w:cstheme="minorHAnsi"/>
          <w:b/>
          <w:bCs/>
        </w:rPr>
      </w:pPr>
    </w:p>
    <w:p w14:paraId="3943B0D7" w14:textId="61236BE7" w:rsidR="005C00E6" w:rsidRPr="005C00E6" w:rsidRDefault="005C00E6" w:rsidP="00915809">
      <w:pPr>
        <w:spacing w:line="340" w:lineRule="exact"/>
        <w:jc w:val="both"/>
        <w:rPr>
          <w:rFonts w:asciiTheme="minorHAnsi" w:hAnsiTheme="minorHAnsi" w:cstheme="minorHAnsi"/>
          <w:b/>
          <w:bCs/>
        </w:rPr>
      </w:pPr>
      <w:r w:rsidRPr="005C00E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3F74A8" wp14:editId="37BDBD9E">
                <wp:simplePos x="0" y="0"/>
                <wp:positionH relativeFrom="column">
                  <wp:posOffset>54610</wp:posOffset>
                </wp:positionH>
                <wp:positionV relativeFrom="paragraph">
                  <wp:posOffset>334010</wp:posOffset>
                </wp:positionV>
                <wp:extent cx="5838825" cy="838835"/>
                <wp:effectExtent l="0" t="0" r="2857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25BA6" w14:textId="7815B03B" w:rsidR="005C00E6" w:rsidRDefault="005C0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F74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3pt;margin-top:26.3pt;width:459.75pt;height:66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">
                <v:textbox>
                  <w:txbxContent>
                    <w:p w14:paraId="28825BA6" w14:textId="7815B03B" w:rsidR="005C00E6" w:rsidRDefault="005C00E6"/>
                  </w:txbxContent>
                </v:textbox>
                <w10:wrap type="square"/>
              </v:shape>
            </w:pict>
          </mc:Fallback>
        </mc:AlternateContent>
      </w:r>
    </w:p>
    <w:p w14:paraId="3B2D10C5" w14:textId="5C8699B3" w:rsidR="005C00E6" w:rsidRDefault="005C00E6" w:rsidP="00915809">
      <w:pPr>
        <w:spacing w:line="340" w:lineRule="exact"/>
        <w:jc w:val="both"/>
        <w:rPr>
          <w:rFonts w:asciiTheme="minorHAnsi" w:hAnsiTheme="minorHAnsi" w:cstheme="minorHAnsi"/>
        </w:rPr>
      </w:pPr>
    </w:p>
    <w:p w14:paraId="32C34743" w14:textId="7E805046" w:rsidR="00A701D8" w:rsidRDefault="00A701D8" w:rsidP="00915809">
      <w:pPr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Mithilfe der Elektronenladung e =</w:t>
      </w:r>
      <w:r w:rsidR="00970941">
        <w:rPr>
          <w:rFonts w:asciiTheme="minorHAnsi" w:hAnsiTheme="minorHAnsi" w:cstheme="minorHAnsi"/>
        </w:rPr>
        <w:t xml:space="preserve"> </w:t>
      </w:r>
      <w:bookmarkStart w:id="0" w:name="_Hlk151109809"/>
      <w:r w:rsidR="0097094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970941">
        <w:rPr>
          <w:rFonts w:asciiTheme="minorHAnsi" w:hAnsiTheme="minorHAnsi" w:cstheme="minorHAnsi"/>
        </w:rPr>
        <w:t xml:space="preserve">1,602 </w:t>
      </w:r>
      <m:oMath>
        <m:r>
          <w:rPr>
            <w:rFonts w:ascii="Cambria Math" w:hAnsi="Cambria Math" w:cstheme="minorHAnsi"/>
          </w:rPr>
          <m:t>∙</m:t>
        </m:r>
      </m:oMath>
      <w:r w:rsidR="00970941">
        <w:rPr>
          <w:rFonts w:asciiTheme="minorHAnsi" w:hAnsiTheme="minorHAnsi" w:cstheme="minorHAnsi"/>
        </w:rPr>
        <w:t xml:space="preserve"> 10 </w:t>
      </w:r>
      <w:r w:rsidR="00970941">
        <w:rPr>
          <w:rFonts w:asciiTheme="minorHAnsi" w:hAnsiTheme="minorHAnsi" w:cstheme="minorHAnsi"/>
          <w:vertAlign w:val="superscript"/>
        </w:rPr>
        <w:t>-19</w:t>
      </w:r>
      <w:r w:rsidR="00970941">
        <w:rPr>
          <w:rFonts w:asciiTheme="minorHAnsi" w:hAnsiTheme="minorHAnsi" w:cstheme="minorHAnsi"/>
        </w:rPr>
        <w:t xml:space="preserve"> C </w:t>
      </w:r>
      <w:bookmarkEnd w:id="0"/>
      <w:r w:rsidR="00970941">
        <w:rPr>
          <w:rFonts w:asciiTheme="minorHAnsi" w:hAnsiTheme="minorHAnsi" w:cstheme="minorHAnsi"/>
        </w:rPr>
        <w:t xml:space="preserve">= </w:t>
      </w:r>
      <w:r w:rsidR="00970941" w:rsidRPr="00970941">
        <w:rPr>
          <w:rFonts w:asciiTheme="minorHAnsi" w:hAnsiTheme="minorHAnsi" w:cstheme="minorHAnsi"/>
        </w:rPr>
        <w:t>- 1,602 ∙ 10</w:t>
      </w:r>
      <w:r w:rsidR="00970941">
        <w:rPr>
          <w:rFonts w:asciiTheme="minorHAnsi" w:hAnsiTheme="minorHAnsi" w:cstheme="minorHAnsi"/>
        </w:rPr>
        <w:t xml:space="preserve"> </w:t>
      </w:r>
      <w:r w:rsidR="00970941">
        <w:rPr>
          <w:rFonts w:asciiTheme="minorHAnsi" w:hAnsiTheme="minorHAnsi" w:cstheme="minorHAnsi"/>
          <w:vertAlign w:val="superscript"/>
        </w:rPr>
        <w:t>-19</w:t>
      </w:r>
      <w:r w:rsidR="00970941">
        <w:rPr>
          <w:rFonts w:asciiTheme="minorHAnsi" w:hAnsiTheme="minorHAnsi" w:cstheme="minorHAnsi"/>
          <w:vertAlign w:val="subscript"/>
        </w:rPr>
        <w:t xml:space="preserve"> </w:t>
      </w:r>
      <w:r w:rsidR="00970941">
        <w:rPr>
          <w:rFonts w:asciiTheme="minorHAnsi" w:hAnsiTheme="minorHAnsi" w:cstheme="minorHAnsi"/>
        </w:rPr>
        <w:t>As kann man nun die Masse</w:t>
      </w:r>
      <w:r w:rsidR="00830BCE">
        <w:rPr>
          <w:rFonts w:asciiTheme="minorHAnsi" w:hAnsiTheme="minorHAnsi" w:cstheme="minorHAnsi"/>
        </w:rPr>
        <w:t xml:space="preserve"> </w:t>
      </w:r>
      <w:proofErr w:type="spellStart"/>
      <w:r w:rsidR="00830BCE">
        <w:rPr>
          <w:rFonts w:asciiTheme="minorHAnsi" w:hAnsiTheme="minorHAnsi" w:cstheme="minorHAnsi"/>
        </w:rPr>
        <w:t>m</w:t>
      </w:r>
      <w:r w:rsidR="00830BCE">
        <w:rPr>
          <w:rFonts w:asciiTheme="minorHAnsi" w:hAnsiTheme="minorHAnsi" w:cstheme="minorHAnsi"/>
          <w:vertAlign w:val="subscript"/>
        </w:rPr>
        <w:t>e</w:t>
      </w:r>
      <w:proofErr w:type="spellEnd"/>
      <w:r w:rsidR="00970941">
        <w:rPr>
          <w:rFonts w:asciiTheme="minorHAnsi" w:hAnsiTheme="minorHAnsi" w:cstheme="minorHAnsi"/>
        </w:rPr>
        <w:t xml:space="preserve"> eines Elektrons berechnen: </w:t>
      </w:r>
    </w:p>
    <w:p w14:paraId="71B0A2C6" w14:textId="6DC0FEC9" w:rsidR="00970941" w:rsidRDefault="00970941" w:rsidP="00915809">
      <w:pPr>
        <w:spacing w:line="340" w:lineRule="exact"/>
        <w:jc w:val="both"/>
        <w:rPr>
          <w:rFonts w:asciiTheme="minorHAnsi" w:hAnsiTheme="minorHAnsi" w:cstheme="minorHAnsi"/>
        </w:rPr>
      </w:pPr>
      <w:r w:rsidRPr="005C00E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FB5497" wp14:editId="07E8EA2B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5838825" cy="838835"/>
                <wp:effectExtent l="0" t="0" r="28575" b="1841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89A8" w14:textId="77777777" w:rsidR="00970941" w:rsidRDefault="00970941" w:rsidP="00970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5497" id="_x0000_s1027" type="#_x0000_t202" style="position:absolute;left:0;text-align:left;margin-left:0;margin-top:20.4pt;width:459.75pt;height:66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">
                <v:textbox>
                  <w:txbxContent>
                    <w:p w14:paraId="5D7B89A8" w14:textId="77777777" w:rsidR="00970941" w:rsidRDefault="00970941" w:rsidP="00970941"/>
                  </w:txbxContent>
                </v:textbox>
                <w10:wrap type="square"/>
              </v:shape>
            </w:pict>
          </mc:Fallback>
        </mc:AlternateContent>
      </w:r>
    </w:p>
    <w:p w14:paraId="7BF64F29" w14:textId="6F7B02AB" w:rsidR="00970941" w:rsidRDefault="00970941" w:rsidP="00915809">
      <w:pPr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Literaturwert beträgt: _____________________________________________</w:t>
      </w:r>
      <w:r w:rsidR="00DB121A">
        <w:rPr>
          <w:rFonts w:asciiTheme="minorHAnsi" w:hAnsiTheme="minorHAnsi" w:cstheme="minorHAnsi"/>
        </w:rPr>
        <w:t>_________</w:t>
      </w:r>
    </w:p>
    <w:p w14:paraId="63A206A0" w14:textId="77777777" w:rsidR="00970941" w:rsidRPr="00970941" w:rsidRDefault="00970941" w:rsidP="00915809">
      <w:pPr>
        <w:spacing w:line="340" w:lineRule="exact"/>
        <w:jc w:val="both"/>
        <w:rPr>
          <w:rFonts w:asciiTheme="minorHAnsi" w:hAnsiTheme="minorHAnsi" w:cstheme="minorHAnsi"/>
        </w:rPr>
      </w:pPr>
    </w:p>
    <w:sectPr w:rsidR="00970941" w:rsidRPr="00970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9"/>
    <w:rsid w:val="005C00E6"/>
    <w:rsid w:val="00695914"/>
    <w:rsid w:val="007813E6"/>
    <w:rsid w:val="007937C2"/>
    <w:rsid w:val="008104F8"/>
    <w:rsid w:val="00830BCE"/>
    <w:rsid w:val="00915809"/>
    <w:rsid w:val="00970941"/>
    <w:rsid w:val="00A701D8"/>
    <w:rsid w:val="00CB04E9"/>
    <w:rsid w:val="00DB121A"/>
    <w:rsid w:val="00E01FCD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FEEA"/>
  <w15:chartTrackingRefBased/>
  <w15:docId w15:val="{30210B8B-70A3-4F52-80DC-F1EBA0C0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0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2023-11-17T09:27:00Z</cp:lastPrinted>
  <dcterms:created xsi:type="dcterms:W3CDTF">2023-11-17T09:29:00Z</dcterms:created>
  <dcterms:modified xsi:type="dcterms:W3CDTF">2023-11-17T09:39:00Z</dcterms:modified>
</cp:coreProperties>
</file>